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628"/>
        <w:gridCol w:w="7009"/>
      </w:tblGrid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b w:val="false"/>
          <w:bCs w:val="false"/>
          <w:sz w:val="22"/>
          <w:szCs w:val="22"/>
        </w:rPr>
        <w:t>CONTRATAÇÃO DE PESSOA JURÍDICA ESPECIALIZADA PARA REGISTRO DE PREÇOS VISANDO FUTURA E EVENTUAL AQUISIÇÃO DE TONER, CARTUCHOS E DEMAIS SUPRIMENTOS PARA IMPRESSORAS, PARA ATENDER ÀS NECESSIDADES DAS SECRETARIAS MUNICIPAIS, DA PREFEITURA MUNICIPAL DE PAINEL/SC,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680" w:type="dxa"/>
        <w:jc w:val="left"/>
        <w:tblInd w:w="-1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4366"/>
        <w:gridCol w:w="1529"/>
        <w:gridCol w:w="796"/>
        <w:gridCol w:w="1634"/>
        <w:gridCol w:w="1201"/>
      </w:tblGrid>
      <w:tr>
        <w:trPr/>
        <w:tc>
          <w:tcPr>
            <w:tcW w:w="1154" w:type="dxa"/>
            <w:tcBorders/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8"/>
                <w:szCs w:val="18"/>
              </w:rPr>
              <w:t>ESPECIFICAÇÃO</w:t>
            </w:r>
          </w:p>
        </w:tc>
        <w:tc>
          <w:tcPr>
            <w:tcW w:w="1529" w:type="dxa"/>
            <w:tcBorders/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8"/>
                <w:szCs w:val="18"/>
              </w:rPr>
              <w:t>QTDE</w:t>
            </w:r>
          </w:p>
        </w:tc>
        <w:tc>
          <w:tcPr>
            <w:tcW w:w="1634" w:type="dxa"/>
            <w:tcBorders/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8"/>
                <w:szCs w:val="18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(R$)</w:t>
            </w:r>
          </w:p>
        </w:tc>
        <w:tc>
          <w:tcPr>
            <w:tcW w:w="1201" w:type="dxa"/>
            <w:tcBorders/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495" w:hRule="atLeast"/>
        </w:trPr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TONER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CE285A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drawing>
                <wp:anchor distT="0" distB="0" distL="0" distR="0" simplePos="0" relativeHeight="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20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HP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CF-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283A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" name="Image 1 C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 C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15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PANTUM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PD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  <w:szCs w:val="18"/>
              </w:rPr>
              <w:t>219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4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" name="Image 1 Copi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1 Copi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9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atLeast" w:line="230" w:before="0" w:after="0"/>
              <w:ind w:hanging="0" w:left="404" w:right="108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CARTUCHOLHW9060MC PRETO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5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4" name="Image 1 Copi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 Copi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auto" w:line="240"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auto" w:line="240" w:before="24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lineRule="exact" w:line="185" w:before="1" w:after="0"/>
              <w:ind w:left="113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CARTUCHO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LHW9061MC</w:t>
            </w:r>
            <w:r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AZUL</w:t>
            </w:r>
          </w:p>
          <w:p>
            <w:pPr>
              <w:pStyle w:val="TableParagraph"/>
              <w:spacing w:lineRule="exact" w:line="185" w:before="1" w:after="0"/>
              <w:ind w:left="113" w:right="0"/>
              <w:jc w:val="center"/>
              <w:rPr>
                <w:rFonts w:ascii="Times New Roman" w:hAnsi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  <w:szCs w:val="18"/>
              </w:rPr>
            </w:r>
          </w:p>
          <w:p>
            <w:pPr>
              <w:pStyle w:val="TableParagraph"/>
              <w:spacing w:lineRule="exact" w:line="185" w:before="1" w:after="0"/>
              <w:ind w:left="113" w:right="0"/>
              <w:jc w:val="center"/>
              <w:rPr>
                <w:rFonts w:ascii="Times New Roman" w:hAnsi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  <w:szCs w:val="18"/>
              </w:rPr>
            </w:r>
          </w:p>
          <w:p>
            <w:pPr>
              <w:pStyle w:val="TableParagraph"/>
              <w:spacing w:lineRule="exact" w:line="185" w:before="1" w:after="0"/>
              <w:ind w:left="113" w:right="0"/>
              <w:jc w:val="center"/>
              <w:rPr>
                <w:rFonts w:ascii="Times New Roman" w:hAnsi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  <w:szCs w:val="18"/>
              </w:rPr>
            </w:r>
          </w:p>
          <w:p>
            <w:pPr>
              <w:pStyle w:val="TableParagraph"/>
              <w:spacing w:lineRule="exact" w:line="185" w:before="1" w:after="0"/>
              <w:ind w:left="113" w:right="0"/>
              <w:jc w:val="center"/>
              <w:rPr>
                <w:rFonts w:ascii="Times New Roman" w:hAnsi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  <w:szCs w:val="18"/>
              </w:rPr>
            </w:r>
          </w:p>
          <w:p>
            <w:pPr>
              <w:pStyle w:val="TableParagraph"/>
              <w:spacing w:lineRule="exact" w:line="185" w:before="1" w:after="0"/>
              <w:ind w:left="113" w:right="0"/>
              <w:jc w:val="center"/>
              <w:rPr>
                <w:rFonts w:ascii="Times New Roman" w:hAnsi="Times New Roman"/>
                <w:spacing w:val="-4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  <w:szCs w:val="18"/>
              </w:rPr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6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5" name="Image 1 C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1 C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auto" w:line="240"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atLeast" w:line="230" w:before="0" w:after="0"/>
              <w:ind w:hanging="0" w:left="0" w:right="108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CARTUCHO</w:t>
            </w:r>
            <w:r>
              <w:rPr>
                <w:rFonts w:ascii="Times New Roman" w:hAnsi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LHW9062MC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AMARELO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7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6" name="Image 1 C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1 C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auto" w:line="240"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7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widowControl/>
              <w:suppressAutoHyphens w:val="true"/>
              <w:bidi w:val="0"/>
              <w:spacing w:lineRule="atLeast" w:line="230" w:before="0" w:after="0"/>
              <w:ind w:hanging="0" w:left="283" w:right="107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CARTUCHO</w:t>
            </w:r>
            <w:r>
              <w:rPr>
                <w:rFonts w:ascii="Times New Roman" w:hAnsi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LHW9063MC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MAGENTA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8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7" name="Image 1 C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1 C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auto" w:line="240"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618" w:hRule="atLeast"/>
        </w:trPr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8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left="413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TONER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HP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W105A/W1105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9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8" name="Image 1 Copi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1 Copia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15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9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left="58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CARTUCHOW1330XZ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0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9" name="Image 1 C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1 C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widowControl/>
              <w:suppressAutoHyphens w:val="true"/>
              <w:bidi w:val="0"/>
              <w:spacing w:lineRule="exact" w:line="196" w:before="36" w:after="0"/>
              <w:ind w:hanging="0" w:left="0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TONER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CF233A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1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0" name="Image 1 Copi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 Copia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W2020A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1" name="Image 1 Copi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 Copia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W2021A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3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2" name="Image 1 Copi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 Copia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W2023A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4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3" name="Image 1 Copia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 Copia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W2022A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5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4" name="Image 1 Copi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 Copia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BROTHER</w:t>
            </w:r>
            <w:r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TN3492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6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5" name="Image 1 Copia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 Copia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32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BROTHER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DR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3440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7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6" name="Image 1 Copia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 Copia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8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BROTHERPD210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8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7" name="Image 1 Copia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 Copi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PANTUM</w:t>
            </w:r>
            <w:r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TL5125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19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8" name="Image 1 Copia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 Copia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PANTUM</w:t>
            </w:r>
            <w:r>
              <w:rPr>
                <w:rFonts w:ascii="Times New Roman" w:hAnsi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DL5125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0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9" name="Image 1 Copia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 Copia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TINTA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  <w:szCs w:val="18"/>
              </w:rPr>
              <w:t>BK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1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0" name="Image 1 Copia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1 Copia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27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TINTA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Y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1" name="Image 1 Copia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1 Copia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22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TINTA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M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3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2" name="Image 1 Copi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1 Copia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22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TINTA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544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C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4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3" name="Image 1 Copia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1 Copia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22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left="83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Cilindro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CF 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219A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5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4" name="Image 1 Copia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1 Copia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22" w:before="62" w:after="0"/>
              <w:ind w:left="52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Garrafa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Tinta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G-190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Y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6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5" name="Image 1 Copia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1 Copia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auto" w:line="240"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left="53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Garrafa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Tinta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G-190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C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7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6" name="Image 1 Copia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1 Copia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left="508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Garrafa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Tinta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G-190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M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8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7" name="Image 1 Copi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1 Copia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196" w:before="36" w:after="0"/>
              <w:ind w:left="458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Garrafa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Tinta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G-190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  <w:szCs w:val="18"/>
              </w:rPr>
              <w:t>BK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29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8" name="Image 1 Copia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1 Copia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before="25" w:after="0"/>
              <w:ind w:left="1003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BROTHER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TN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1060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0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29" name="Image 1 Copia 27 C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1 Copia 27 C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BROTHER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DR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1060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1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0" name="Image 1 Copia 27 Copi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1 Copia 27 Copi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BROTHER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LC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406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  <w:szCs w:val="18"/>
              </w:rPr>
              <w:t>BK-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1" name="Image 1 Copia 27 Copi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1 Copia 27 Copi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126" w:hRule="atLeast"/>
        </w:trPr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BROTHER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LC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406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  <w:szCs w:val="18"/>
              </w:rPr>
              <w:t>Y-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3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2" name="Image 1 Copia 27 C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1 Copia 27 C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BROTHER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LC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406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8"/>
                <w:szCs w:val="18"/>
              </w:rPr>
              <w:t>M-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4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3" name="Image 1 Copia 27 C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1 Copia 27 C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BROTHER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LC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406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>C</w:t>
            </w:r>
          </w:p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pacing w:val="-10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</w:r>
          </w:p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pacing w:val="-10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</w:r>
          </w:p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pacing w:val="-10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5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4" name="Image 1 Copia 27 C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1 Copia 27 C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PANTUM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TL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5120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6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5" name="Image 1 Copia 27 Copi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1 Copia 27 Copia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PANTUM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DL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5120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7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6" name="Image 1 Copia 27 C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1 Copia 27 C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7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left="0" w:right="25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LEMARK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CS431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MAGENTA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8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7" name="Image 1 Copia 27 Copi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1 Copia 27 Copia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left="0" w:right="29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LEMARK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CS431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AMARELO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39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8" name="Image 1 Copia 27 Copi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1 Copia 27 Copia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39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exact" w:line="233" w:before="0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LEMARK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CS431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CIANO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40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39" name="Image 1 Copia 27 Copi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1 Copia 27 Copia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exact" w:line="233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1154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366" w:type="dxa"/>
            <w:tcBorders/>
          </w:tcPr>
          <w:p>
            <w:pPr>
              <w:pStyle w:val="TableParagraph"/>
              <w:spacing w:lineRule="auto" w:line="240" w:before="111" w:after="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LEMARK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CS431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8"/>
                <w:szCs w:val="18"/>
              </w:rPr>
              <w:t>PRETO</w:t>
            </w:r>
          </w:p>
        </w:tc>
        <w:tc>
          <w:tcPr>
            <w:tcW w:w="152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drawing>
                <wp:anchor distT="0" distB="0" distL="0" distR="0" simplePos="0" relativeHeight="41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40" name="Image 1 Copia 27 Copia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1 Copia 27 Copia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796" w:type="dxa"/>
            <w:tcBorders/>
          </w:tcPr>
          <w:p>
            <w:pPr>
              <w:pStyle w:val="TableParagraph"/>
              <w:spacing w:lineRule="auto" w:line="240" w:before="0" w:after="0"/>
              <w:ind w:left="16"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201" w:type="dxa"/>
            <w:tcBorders/>
          </w:tcPr>
          <w:p>
            <w:pPr>
              <w:pStyle w:val="Contedodatabelauser"/>
              <w:spacing w:before="0" w:after="20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711" w:hRule="atLeast"/>
        </w:trPr>
        <w:tc>
          <w:tcPr>
            <w:tcW w:w="10680" w:type="dxa"/>
            <w:gridSpan w:val="6"/>
            <w:tcBorders/>
          </w:tcPr>
          <w:p>
            <w:pPr>
              <w:pStyle w:val="TableParagraph"/>
              <w:spacing w:lineRule="auto" w:line="276" w:before="0" w:after="0"/>
              <w:ind w:left="107" w:right="643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(R$)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…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 do Responsável</w:t>
      </w:r>
    </w:p>
    <w:p>
      <w:pPr>
        <w:pStyle w:val="Normal"/>
        <w:spacing w:lineRule="auto" w:line="240" w:before="0" w:after="200"/>
        <w:rPr/>
      </w:pPr>
      <w:r>
        <w:rPr>
          <w:rFonts w:ascii="Times New Roman" w:hAnsi="Times New Roman"/>
          <w:sz w:val="22"/>
          <w:szCs w:val="22"/>
        </w:rPr>
        <w:t xml:space="preserve">CPF:    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user" w:customStyle="1">
    <w:name w:val="Conteúdo da tabela (user)"/>
    <w:basedOn w:val="Normal"/>
    <w:qFormat/>
    <w:rsid w:val="00d71630"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1.png"/><Relationship Id="rId16" Type="http://schemas.openxmlformats.org/officeDocument/2006/relationships/image" Target="media/image1.png"/><Relationship Id="rId17" Type="http://schemas.openxmlformats.org/officeDocument/2006/relationships/image" Target="media/image1.png"/><Relationship Id="rId18" Type="http://schemas.openxmlformats.org/officeDocument/2006/relationships/image" Target="media/image1.png"/><Relationship Id="rId19" Type="http://schemas.openxmlformats.org/officeDocument/2006/relationships/image" Target="media/image1.png"/><Relationship Id="rId20" Type="http://schemas.openxmlformats.org/officeDocument/2006/relationships/image" Target="media/image1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1.png"/><Relationship Id="rId27" Type="http://schemas.openxmlformats.org/officeDocument/2006/relationships/image" Target="media/image1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0" Type="http://schemas.openxmlformats.org/officeDocument/2006/relationships/image" Target="media/image1.png"/><Relationship Id="rId41" Type="http://schemas.openxmlformats.org/officeDocument/2006/relationships/image" Target="media/image1.png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LibreOffice/25.8.6.2$Windows_X86_64 LibreOffice_project/b4b39682cd9868fa725bc664aff94278d315bd04</Application>
  <AppVersion>15.0000</AppVersion>
  <Pages>3</Pages>
  <Words>408</Words>
  <Characters>1900</Characters>
  <CharactersWithSpaces>2121</CharactersWithSpaces>
  <Paragraphs>195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2026-05-19T13:42:59Z</dcterms:modified>
  <cp:revision>127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